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02" w:rsidRPr="00DA5C02" w:rsidRDefault="00DA5C02" w:rsidP="00DA5C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C0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A5C02" w:rsidRPr="00DA5C02" w:rsidRDefault="00DA5C02" w:rsidP="00DA5C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C02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685AA0" w:rsidRPr="00685AA0">
        <w:rPr>
          <w:rFonts w:ascii="Times New Roman" w:hAnsi="Times New Roman" w:cs="Times New Roman"/>
          <w:b/>
          <w:sz w:val="24"/>
          <w:szCs w:val="24"/>
        </w:rPr>
        <w:t xml:space="preserve">Республиканского </w:t>
      </w:r>
      <w:r w:rsidR="000E6ED5">
        <w:rPr>
          <w:rFonts w:ascii="Times New Roman" w:hAnsi="Times New Roman" w:cs="Times New Roman"/>
          <w:b/>
          <w:sz w:val="24"/>
          <w:szCs w:val="24"/>
        </w:rPr>
        <w:t>фестиваля-</w:t>
      </w:r>
      <w:r w:rsidR="00685AA0" w:rsidRPr="00685AA0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0E6ED5">
        <w:rPr>
          <w:rFonts w:ascii="Times New Roman" w:hAnsi="Times New Roman" w:cs="Times New Roman"/>
          <w:b/>
          <w:sz w:val="24"/>
          <w:szCs w:val="24"/>
        </w:rPr>
        <w:t>песенного творчества «Пою тебе, моя Россия» для студентов профессиональных образовательных организаций Республики Татарстан</w:t>
      </w:r>
    </w:p>
    <w:p w:rsidR="000E6ED5" w:rsidRPr="000E6ED5" w:rsidRDefault="000E6ED5" w:rsidP="000E6E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6ED5">
        <w:rPr>
          <w:rFonts w:ascii="Times New Roman" w:hAnsi="Times New Roman" w:cs="Times New Roman"/>
          <w:sz w:val="24"/>
          <w:szCs w:val="24"/>
        </w:rPr>
        <w:t xml:space="preserve">В соответствии с Календарным планом мероприятий Министерства образования и науки </w:t>
      </w:r>
      <w:r w:rsidRPr="00257041">
        <w:rPr>
          <w:rFonts w:ascii="Times New Roman" w:hAnsi="Times New Roman" w:cs="Times New Roman"/>
          <w:sz w:val="24"/>
          <w:szCs w:val="24"/>
        </w:rPr>
        <w:t>Республики Татарстан на 2022/2023 учебный год,</w:t>
      </w:r>
      <w:r w:rsidRPr="00257041">
        <w:rPr>
          <w:rFonts w:ascii="Times New Roman" w:hAnsi="Times New Roman" w:cs="Times New Roman"/>
          <w:sz w:val="28"/>
          <w:szCs w:val="28"/>
        </w:rPr>
        <w:t xml:space="preserve"> </w:t>
      </w:r>
      <w:r w:rsidRPr="00257041">
        <w:rPr>
          <w:rFonts w:ascii="Times New Roman" w:hAnsi="Times New Roman" w:cs="Times New Roman"/>
          <w:sz w:val="24"/>
          <w:szCs w:val="24"/>
        </w:rPr>
        <w:t>утвержденным приказом Министерства образования и науки Республики Татарстан от 25.08.2022 № под-1439/22 «Об утверждении Календарного плана мероприятий Министерства образования и науки Республики Татарстан на 2022/2023 учебный год»,</w:t>
      </w:r>
      <w:r w:rsidRPr="00257041">
        <w:rPr>
          <w:rFonts w:ascii="Times New Roman" w:hAnsi="Times New Roman" w:cs="Times New Roman"/>
          <w:sz w:val="28"/>
          <w:szCs w:val="28"/>
        </w:rPr>
        <w:t xml:space="preserve"> </w:t>
      </w:r>
      <w:r w:rsidRPr="00257041">
        <w:rPr>
          <w:rFonts w:ascii="Times New Roman" w:hAnsi="Times New Roman" w:cs="Times New Roman"/>
          <w:sz w:val="24"/>
          <w:szCs w:val="24"/>
        </w:rPr>
        <w:t xml:space="preserve">на </w:t>
      </w:r>
      <w:r w:rsidR="00685AA0" w:rsidRPr="00257041">
        <w:rPr>
          <w:rFonts w:ascii="Times New Roman" w:hAnsi="Times New Roman" w:cs="Times New Roman"/>
          <w:sz w:val="24"/>
          <w:szCs w:val="24"/>
        </w:rPr>
        <w:t>базе государственного автономного профессионального образовательного учреждения</w:t>
      </w:r>
      <w:r w:rsidR="006E5660" w:rsidRPr="0025704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E5660" w:rsidRPr="00257041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6E5660" w:rsidRPr="00257041">
        <w:rPr>
          <w:rFonts w:ascii="Times New Roman" w:hAnsi="Times New Roman" w:cs="Times New Roman"/>
          <w:sz w:val="24"/>
          <w:szCs w:val="24"/>
        </w:rPr>
        <w:t xml:space="preserve"> музыкально-художественный педагогический колледж»</w:t>
      </w:r>
      <w:r w:rsidR="00DF7787" w:rsidRPr="00257041">
        <w:rPr>
          <w:rFonts w:ascii="Times New Roman" w:hAnsi="Times New Roman" w:cs="Times New Roman"/>
          <w:sz w:val="24"/>
          <w:szCs w:val="24"/>
        </w:rPr>
        <w:t xml:space="preserve"> </w:t>
      </w:r>
      <w:r w:rsidR="00DF7787" w:rsidRPr="000E6ED5">
        <w:rPr>
          <w:rFonts w:ascii="Times New Roman" w:hAnsi="Times New Roman" w:cs="Times New Roman"/>
          <w:sz w:val="24"/>
          <w:szCs w:val="24"/>
        </w:rPr>
        <w:t xml:space="preserve">состоялся </w:t>
      </w:r>
      <w:r>
        <w:rPr>
          <w:rFonts w:ascii="Times New Roman" w:hAnsi="Times New Roman" w:cs="Times New Roman"/>
          <w:sz w:val="24"/>
          <w:szCs w:val="24"/>
        </w:rPr>
        <w:t>Республиканский</w:t>
      </w:r>
      <w:r w:rsidRPr="000E6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фестиваль</w:t>
      </w:r>
      <w:r w:rsidRPr="000E6E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0E6ED5">
        <w:rPr>
          <w:rFonts w:ascii="Times New Roman" w:hAnsi="Times New Roman" w:cs="Times New Roman"/>
          <w:sz w:val="24"/>
          <w:szCs w:val="24"/>
        </w:rPr>
        <w:t xml:space="preserve"> песенного</w:t>
      </w:r>
      <w:proofErr w:type="gramEnd"/>
      <w:r w:rsidRPr="000E6ED5">
        <w:rPr>
          <w:rFonts w:ascii="Times New Roman" w:hAnsi="Times New Roman" w:cs="Times New Roman"/>
          <w:sz w:val="24"/>
          <w:szCs w:val="24"/>
        </w:rPr>
        <w:t xml:space="preserve"> творчества «Пою тебе, моя Россия» для студентов профессиональных образовательных организаций Республики Татарстан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402" w:rsidRDefault="00DF7787" w:rsidP="00854B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ED5">
        <w:rPr>
          <w:rFonts w:ascii="Times New Roman" w:hAnsi="Times New Roman" w:cs="Times New Roman"/>
          <w:sz w:val="24"/>
          <w:szCs w:val="24"/>
        </w:rPr>
        <w:t>Конкурс</w:t>
      </w:r>
      <w:r w:rsidR="00C27402" w:rsidRPr="000E6ED5">
        <w:rPr>
          <w:rFonts w:ascii="Times New Roman" w:hAnsi="Times New Roman" w:cs="Times New Roman"/>
          <w:sz w:val="24"/>
          <w:szCs w:val="24"/>
        </w:rPr>
        <w:t xml:space="preserve"> проводился с целью </w:t>
      </w:r>
      <w:r w:rsidR="00854BDE">
        <w:rPr>
          <w:rFonts w:ascii="Times New Roman" w:hAnsi="Times New Roman" w:cs="Times New Roman"/>
          <w:sz w:val="24"/>
          <w:szCs w:val="24"/>
        </w:rPr>
        <w:t>выявления и поддержки музыкально-одаренных студентов, приобщения их к вокальному исполнительству.</w:t>
      </w:r>
    </w:p>
    <w:p w:rsidR="00363375" w:rsidRDefault="00363375" w:rsidP="00854B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854BDE">
        <w:rPr>
          <w:rFonts w:ascii="Times New Roman" w:hAnsi="Times New Roman" w:cs="Times New Roman"/>
          <w:sz w:val="24"/>
          <w:szCs w:val="24"/>
        </w:rPr>
        <w:t>фестиваля-</w:t>
      </w:r>
      <w:r>
        <w:rPr>
          <w:rFonts w:ascii="Times New Roman" w:hAnsi="Times New Roman" w:cs="Times New Roman"/>
          <w:sz w:val="24"/>
          <w:szCs w:val="24"/>
        </w:rPr>
        <w:t>конкурса:</w:t>
      </w:r>
    </w:p>
    <w:p w:rsidR="00854BDE" w:rsidRPr="009943D9" w:rsidRDefault="00854BDE" w:rsidP="00854BDE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BDE">
        <w:rPr>
          <w:rFonts w:ascii="Times New Roman" w:hAnsi="Times New Roman" w:cs="Times New Roman"/>
          <w:sz w:val="24"/>
          <w:szCs w:val="24"/>
        </w:rPr>
        <w:t>развитие творческого потенциала, выявление многообразия культурных и национальных традиций народов России среди студенческой молодежи;</w:t>
      </w:r>
    </w:p>
    <w:p w:rsidR="00854BDE" w:rsidRPr="00854BDE" w:rsidRDefault="00854BDE" w:rsidP="00854BDE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BDE">
        <w:rPr>
          <w:rFonts w:ascii="Times New Roman" w:hAnsi="Times New Roman" w:cs="Times New Roman"/>
          <w:sz w:val="24"/>
          <w:szCs w:val="24"/>
        </w:rPr>
        <w:t xml:space="preserve">воспитание у студентов музыкально-эстетического вкуса, </w:t>
      </w:r>
      <w:proofErr w:type="gramStart"/>
      <w:r w:rsidRPr="00854BDE">
        <w:rPr>
          <w:rFonts w:ascii="Times New Roman" w:hAnsi="Times New Roman" w:cs="Times New Roman"/>
          <w:sz w:val="24"/>
          <w:szCs w:val="24"/>
        </w:rPr>
        <w:t>сценической</w:t>
      </w:r>
      <w:proofErr w:type="gramEnd"/>
      <w:r w:rsidRPr="00854BDE">
        <w:rPr>
          <w:rFonts w:ascii="Times New Roman" w:hAnsi="Times New Roman" w:cs="Times New Roman"/>
          <w:sz w:val="24"/>
          <w:szCs w:val="24"/>
        </w:rPr>
        <w:t xml:space="preserve"> культуры, любви к песенному творчеству;</w:t>
      </w:r>
    </w:p>
    <w:p w:rsidR="00854BDE" w:rsidRDefault="00854BDE" w:rsidP="00854BDE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BDE">
        <w:rPr>
          <w:rFonts w:ascii="Times New Roman" w:hAnsi="Times New Roman" w:cs="Times New Roman"/>
          <w:sz w:val="24"/>
          <w:szCs w:val="24"/>
        </w:rPr>
        <w:t>пробуждение у студентов чувства патриотизма и любви к своей Родине.</w:t>
      </w:r>
    </w:p>
    <w:p w:rsidR="00E772D0" w:rsidRDefault="00E772D0" w:rsidP="00854B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7D354D">
        <w:rPr>
          <w:rFonts w:ascii="Times New Roman" w:hAnsi="Times New Roman" w:cs="Times New Roman"/>
          <w:sz w:val="24"/>
          <w:szCs w:val="24"/>
        </w:rPr>
        <w:t>94</w:t>
      </w:r>
      <w:r w:rsidR="00A74E20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683BC2">
        <w:rPr>
          <w:rFonts w:ascii="Times New Roman" w:hAnsi="Times New Roman" w:cs="Times New Roman"/>
          <w:sz w:val="24"/>
          <w:szCs w:val="24"/>
        </w:rPr>
        <w:t>ся</w:t>
      </w:r>
      <w:r w:rsidR="00296D2C" w:rsidRPr="00296D2C">
        <w:rPr>
          <w:rFonts w:ascii="Times New Roman" w:hAnsi="Times New Roman" w:cs="Times New Roman"/>
          <w:sz w:val="24"/>
          <w:szCs w:val="24"/>
        </w:rPr>
        <w:t xml:space="preserve"> из </w:t>
      </w:r>
      <w:r w:rsidR="00602A0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07B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организаций Республики Татарстан:</w:t>
      </w:r>
    </w:p>
    <w:p w:rsid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медицинский колледж»</w:t>
      </w:r>
    </w:p>
    <w:p w:rsidR="007D354D" w:rsidRPr="000059C2" w:rsidRDefault="007D354D" w:rsidP="007D354D">
      <w:pPr>
        <w:pStyle w:val="a5"/>
        <w:numPr>
          <w:ilvl w:val="0"/>
          <w:numId w:val="7"/>
        </w:numPr>
        <w:ind w:left="0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059C2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0059C2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0059C2">
        <w:rPr>
          <w:rFonts w:ascii="Times New Roman" w:hAnsi="Times New Roman" w:cs="Times New Roman"/>
          <w:sz w:val="24"/>
          <w:szCs w:val="24"/>
        </w:rPr>
        <w:t xml:space="preserve"> политехнический техникум»</w:t>
      </w:r>
    </w:p>
    <w:p w:rsidR="009C2D8D" w:rsidRPr="000059C2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059C2">
        <w:rPr>
          <w:rFonts w:ascii="Times New Roman" w:hAnsi="Times New Roman" w:cs="Times New Roman"/>
          <w:sz w:val="24"/>
          <w:szCs w:val="24"/>
        </w:rPr>
        <w:t>ГБПОУ «</w:t>
      </w:r>
      <w:proofErr w:type="spellStart"/>
      <w:r w:rsidRPr="000059C2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0059C2">
        <w:rPr>
          <w:rFonts w:ascii="Times New Roman" w:hAnsi="Times New Roman" w:cs="Times New Roman"/>
          <w:sz w:val="24"/>
          <w:szCs w:val="24"/>
        </w:rPr>
        <w:t xml:space="preserve"> профессиональный колледж»</w:t>
      </w:r>
    </w:p>
    <w:p w:rsidR="009C2D8D" w:rsidRPr="000059C2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9C2">
        <w:rPr>
          <w:rFonts w:ascii="Times New Roman" w:hAnsi="Times New Roman" w:cs="Times New Roman"/>
          <w:sz w:val="24"/>
          <w:szCs w:val="24"/>
        </w:rPr>
        <w:t>ГАПОУ «</w:t>
      </w:r>
      <w:r w:rsidR="007D354D" w:rsidRPr="000059C2">
        <w:rPr>
          <w:rFonts w:ascii="Times New Roman" w:hAnsi="Times New Roman" w:cs="Times New Roman"/>
          <w:sz w:val="24"/>
          <w:szCs w:val="24"/>
        </w:rPr>
        <w:t>Арский агропромышленный профессиональный колледж</w:t>
      </w:r>
      <w:r w:rsidRPr="000059C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C2D8D" w:rsidRPr="000059C2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9C2">
        <w:rPr>
          <w:rFonts w:ascii="Times New Roman" w:hAnsi="Times New Roman" w:cs="Times New Roman"/>
          <w:sz w:val="24"/>
          <w:szCs w:val="24"/>
        </w:rPr>
        <w:t>ГАПОУ «Арский агропромышленный профессиональный колледж» филиал №2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059C2">
        <w:rPr>
          <w:rFonts w:ascii="Times New Roman" w:hAnsi="Times New Roman" w:cs="Times New Roman"/>
          <w:sz w:val="24"/>
          <w:szCs w:val="24"/>
        </w:rPr>
        <w:t xml:space="preserve">ГАПОУ «Арский педагогический </w:t>
      </w:r>
      <w:r w:rsidRPr="009C2D8D">
        <w:rPr>
          <w:rFonts w:ascii="Times New Roman" w:hAnsi="Times New Roman" w:cs="Times New Roman"/>
          <w:sz w:val="24"/>
          <w:szCs w:val="24"/>
        </w:rPr>
        <w:t xml:space="preserve">колледж имени 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 w:rsidRPr="009C2D8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C2D8D">
        <w:rPr>
          <w:rFonts w:ascii="Times New Roman" w:hAnsi="Times New Roman" w:cs="Times New Roman"/>
          <w:sz w:val="24"/>
          <w:szCs w:val="24"/>
        </w:rPr>
        <w:t>укая»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Атнинский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с</w:t>
      </w:r>
      <w:r w:rsidR="007D354D">
        <w:rPr>
          <w:rFonts w:ascii="Times New Roman" w:hAnsi="Times New Roman" w:cs="Times New Roman"/>
          <w:sz w:val="24"/>
          <w:szCs w:val="24"/>
        </w:rPr>
        <w:t>ельскохозяйственный техникум имени</w:t>
      </w:r>
      <w:r w:rsidRPr="009C2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 w:rsidRPr="009C2D8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C2D8D">
        <w:rPr>
          <w:rFonts w:ascii="Times New Roman" w:hAnsi="Times New Roman" w:cs="Times New Roman"/>
          <w:sz w:val="24"/>
          <w:szCs w:val="24"/>
        </w:rPr>
        <w:t>укая»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216F96">
        <w:rPr>
          <w:rFonts w:ascii="Times New Roman" w:hAnsi="Times New Roman" w:cs="Times New Roman"/>
          <w:sz w:val="24"/>
          <w:szCs w:val="24"/>
        </w:rPr>
        <w:t>Бавлинский</w:t>
      </w:r>
      <w:proofErr w:type="spellEnd"/>
      <w:r w:rsidR="00216F96">
        <w:rPr>
          <w:rFonts w:ascii="Times New Roman" w:hAnsi="Times New Roman" w:cs="Times New Roman"/>
          <w:sz w:val="24"/>
          <w:szCs w:val="24"/>
        </w:rPr>
        <w:t xml:space="preserve"> аграрный колледж</w:t>
      </w:r>
      <w:r w:rsidRPr="009C2D8D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216F96">
        <w:rPr>
          <w:rFonts w:ascii="Times New Roman" w:hAnsi="Times New Roman" w:cs="Times New Roman"/>
          <w:sz w:val="24"/>
          <w:szCs w:val="24"/>
        </w:rPr>
        <w:t>Заинский</w:t>
      </w:r>
      <w:proofErr w:type="spellEnd"/>
      <w:r w:rsidR="00216F96">
        <w:rPr>
          <w:rFonts w:ascii="Times New Roman" w:hAnsi="Times New Roman" w:cs="Times New Roman"/>
          <w:sz w:val="24"/>
          <w:szCs w:val="24"/>
        </w:rPr>
        <w:t xml:space="preserve"> политехнический колледж</w:t>
      </w:r>
      <w:r w:rsidRPr="009C2D8D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«Казанск</w:t>
      </w:r>
      <w:r w:rsidR="00216F96">
        <w:rPr>
          <w:rFonts w:ascii="Times New Roman" w:hAnsi="Times New Roman" w:cs="Times New Roman"/>
          <w:sz w:val="24"/>
          <w:szCs w:val="24"/>
        </w:rPr>
        <w:t>ий автотранспортный техникум имени</w:t>
      </w:r>
      <w:r w:rsidRPr="009C2D8D">
        <w:rPr>
          <w:rFonts w:ascii="Times New Roman" w:hAnsi="Times New Roman" w:cs="Times New Roman"/>
          <w:sz w:val="24"/>
          <w:szCs w:val="24"/>
        </w:rPr>
        <w:t xml:space="preserve"> А.П. 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Обыденнова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«Казанский колле</w:t>
      </w:r>
      <w:proofErr w:type="gramStart"/>
      <w:r w:rsidRPr="009C2D8D">
        <w:rPr>
          <w:rFonts w:ascii="Times New Roman" w:hAnsi="Times New Roman" w:cs="Times New Roman"/>
          <w:sz w:val="24"/>
          <w:szCs w:val="24"/>
        </w:rPr>
        <w:t>дж стр</w:t>
      </w:r>
      <w:proofErr w:type="gramEnd"/>
      <w:r w:rsidRPr="009C2D8D">
        <w:rPr>
          <w:rFonts w:ascii="Times New Roman" w:hAnsi="Times New Roman" w:cs="Times New Roman"/>
          <w:sz w:val="24"/>
          <w:szCs w:val="24"/>
        </w:rPr>
        <w:t>оительства, архитектуры и городского хозяйства»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 xml:space="preserve">ГАПОУ «Казанский </w:t>
      </w:r>
      <w:r w:rsidR="00216F96">
        <w:rPr>
          <w:rFonts w:ascii="Times New Roman" w:hAnsi="Times New Roman" w:cs="Times New Roman"/>
          <w:sz w:val="24"/>
          <w:szCs w:val="24"/>
        </w:rPr>
        <w:t>медицинский</w:t>
      </w:r>
      <w:r w:rsidRPr="009C2D8D">
        <w:rPr>
          <w:rFonts w:ascii="Times New Roman" w:hAnsi="Times New Roman" w:cs="Times New Roman"/>
          <w:sz w:val="24"/>
          <w:szCs w:val="24"/>
        </w:rPr>
        <w:t xml:space="preserve"> колледж»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«Казанский политехнический колледж»</w:t>
      </w:r>
    </w:p>
    <w:p w:rsidR="009C2D8D" w:rsidRPr="00602A0B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2A0B">
        <w:rPr>
          <w:rFonts w:ascii="Times New Roman" w:hAnsi="Times New Roman" w:cs="Times New Roman"/>
          <w:sz w:val="24"/>
          <w:szCs w:val="24"/>
        </w:rPr>
        <w:t xml:space="preserve">ГАПОУ «Колледж </w:t>
      </w:r>
      <w:r w:rsidR="00216F96" w:rsidRPr="00602A0B">
        <w:rPr>
          <w:rFonts w:ascii="Times New Roman" w:hAnsi="Times New Roman" w:cs="Times New Roman"/>
          <w:sz w:val="24"/>
          <w:szCs w:val="24"/>
        </w:rPr>
        <w:t>малого бизнеса и предпринимательства</w:t>
      </w:r>
      <w:r w:rsidRPr="00602A0B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2A0B">
        <w:rPr>
          <w:rFonts w:ascii="Times New Roman" w:hAnsi="Times New Roman" w:cs="Times New Roman"/>
          <w:sz w:val="24"/>
          <w:szCs w:val="24"/>
        </w:rPr>
        <w:t xml:space="preserve">ГАПОУ </w:t>
      </w:r>
      <w:r w:rsidRPr="009C2D8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музыкально-художественный педагогический колледж»</w:t>
      </w:r>
    </w:p>
    <w:p w:rsid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нефтяной техникум»</w:t>
      </w:r>
    </w:p>
    <w:p w:rsidR="00216F96" w:rsidRPr="00216F96" w:rsidRDefault="00216F96" w:rsidP="00216F96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</w:t>
      </w:r>
      <w:r w:rsidRPr="009C2D8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политехнический колледж</w:t>
      </w:r>
      <w:r w:rsidRPr="009C2D8D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ГБПОУ 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Лубянский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лесотехнический колледж»</w:t>
      </w:r>
    </w:p>
    <w:p w:rsid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p w:rsidR="000059C2" w:rsidRPr="00602A0B" w:rsidRDefault="000059C2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2A0B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602A0B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602A0B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602A0B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602A0B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2A0B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602A0B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602A0B">
        <w:rPr>
          <w:rFonts w:ascii="Times New Roman" w:hAnsi="Times New Roman" w:cs="Times New Roman"/>
          <w:sz w:val="24"/>
          <w:szCs w:val="24"/>
        </w:rPr>
        <w:t xml:space="preserve"> </w:t>
      </w:r>
      <w:r w:rsidRPr="009C2D8D">
        <w:rPr>
          <w:rFonts w:ascii="Times New Roman" w:hAnsi="Times New Roman" w:cs="Times New Roman"/>
          <w:sz w:val="24"/>
          <w:szCs w:val="24"/>
        </w:rPr>
        <w:t>педагогический колледж»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«Нижнекамский агропромышленный колледж»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«Нижнекамский индустриальный техникум»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«Нижнекамский многопрофильный колледж»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r w:rsidR="000059C2">
        <w:rPr>
          <w:rFonts w:ascii="Times New Roman" w:hAnsi="Times New Roman" w:cs="Times New Roman"/>
          <w:sz w:val="24"/>
          <w:szCs w:val="24"/>
        </w:rPr>
        <w:t>Нижнекамский педагогический колледж</w:t>
      </w:r>
      <w:r w:rsidRPr="009C2D8D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0059C2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ГБ</w:t>
      </w:r>
      <w:r w:rsidR="009C2D8D" w:rsidRPr="009C2D8D">
        <w:rPr>
          <w:rFonts w:ascii="Times New Roman" w:hAnsi="Times New Roman" w:cs="Times New Roman"/>
          <w:sz w:val="24"/>
          <w:szCs w:val="24"/>
        </w:rPr>
        <w:t>ПОУ «</w:t>
      </w:r>
      <w:r>
        <w:rPr>
          <w:rFonts w:ascii="Times New Roman" w:hAnsi="Times New Roman" w:cs="Times New Roman"/>
          <w:sz w:val="24"/>
          <w:szCs w:val="24"/>
        </w:rPr>
        <w:t>Спасский техникум отраслевых технологий</w:t>
      </w:r>
      <w:r w:rsidR="009C2D8D" w:rsidRPr="009C2D8D">
        <w:rPr>
          <w:rFonts w:ascii="Times New Roman" w:hAnsi="Times New Roman" w:cs="Times New Roman"/>
          <w:sz w:val="24"/>
          <w:szCs w:val="24"/>
        </w:rPr>
        <w:t>»</w:t>
      </w:r>
    </w:p>
    <w:p w:rsidR="009C2D8D" w:rsidRPr="009C2D8D" w:rsidRDefault="009C2D8D" w:rsidP="00161520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0059C2">
        <w:rPr>
          <w:rFonts w:ascii="Times New Roman" w:hAnsi="Times New Roman" w:cs="Times New Roman"/>
          <w:sz w:val="24"/>
          <w:szCs w:val="24"/>
        </w:rPr>
        <w:t>Чистопольское</w:t>
      </w:r>
      <w:proofErr w:type="spellEnd"/>
      <w:r w:rsidR="000059C2">
        <w:rPr>
          <w:rFonts w:ascii="Times New Roman" w:hAnsi="Times New Roman" w:cs="Times New Roman"/>
          <w:sz w:val="24"/>
          <w:szCs w:val="24"/>
        </w:rPr>
        <w:t xml:space="preserve"> медицинское училище</w:t>
      </w:r>
      <w:r w:rsidRPr="009C2D8D">
        <w:rPr>
          <w:rFonts w:ascii="Times New Roman" w:hAnsi="Times New Roman" w:cs="Times New Roman"/>
          <w:sz w:val="24"/>
          <w:szCs w:val="24"/>
        </w:rPr>
        <w:t>»</w:t>
      </w:r>
    </w:p>
    <w:p w:rsidR="00E772D0" w:rsidRPr="002E314B" w:rsidRDefault="009C2D8D" w:rsidP="002E314B">
      <w:pPr>
        <w:pStyle w:val="a5"/>
        <w:numPr>
          <w:ilvl w:val="0"/>
          <w:numId w:val="7"/>
        </w:numPr>
        <w:tabs>
          <w:tab w:val="left" w:pos="851"/>
        </w:tabs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D8D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9C2D8D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Pr="009C2D8D">
        <w:rPr>
          <w:rFonts w:ascii="Times New Roman" w:hAnsi="Times New Roman" w:cs="Times New Roman"/>
          <w:sz w:val="24"/>
          <w:szCs w:val="24"/>
        </w:rPr>
        <w:t xml:space="preserve"> сельскохозяйственный техникум им. Г.И. Усманова»</w:t>
      </w:r>
    </w:p>
    <w:p w:rsidR="00640981" w:rsidRDefault="00602A0B" w:rsidP="002E314B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</w:t>
      </w:r>
      <w:r w:rsidR="00D135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фестиваля-</w:t>
      </w:r>
      <w:r w:rsidR="00D135D5">
        <w:rPr>
          <w:rFonts w:ascii="Times New Roman" w:hAnsi="Times New Roman" w:cs="Times New Roman"/>
          <w:sz w:val="24"/>
          <w:szCs w:val="24"/>
        </w:rPr>
        <w:t>конкурса</w:t>
      </w:r>
      <w:r w:rsidR="009943D9" w:rsidRPr="009943D9">
        <w:rPr>
          <w:rFonts w:ascii="Times New Roman" w:hAnsi="Times New Roman" w:cs="Times New Roman"/>
          <w:sz w:val="24"/>
          <w:szCs w:val="24"/>
        </w:rPr>
        <w:t>:</w:t>
      </w:r>
    </w:p>
    <w:p w:rsidR="002D3BEB" w:rsidRPr="00D135D5" w:rsidRDefault="00602A0B" w:rsidP="00D135D5">
      <w:pPr>
        <w:pStyle w:val="a5"/>
        <w:numPr>
          <w:ilvl w:val="0"/>
          <w:numId w:val="6"/>
        </w:numPr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Вокал-соло (академический)</w:t>
      </w:r>
      <w:r w:rsidR="002D3BEB" w:rsidRPr="00D135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3BEB" w:rsidRPr="00D135D5" w:rsidRDefault="00602A0B" w:rsidP="00D135D5">
      <w:pPr>
        <w:pStyle w:val="a5"/>
        <w:numPr>
          <w:ilvl w:val="0"/>
          <w:numId w:val="6"/>
        </w:numPr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Вокал-соло (эстрадный)</w:t>
      </w:r>
      <w:r w:rsidR="002D3BEB" w:rsidRPr="00D135D5">
        <w:rPr>
          <w:rFonts w:ascii="Times New Roman" w:hAnsi="Times New Roman" w:cs="Times New Roman"/>
          <w:sz w:val="24"/>
          <w:szCs w:val="24"/>
        </w:rPr>
        <w:t>;</w:t>
      </w:r>
    </w:p>
    <w:p w:rsidR="002D3BEB" w:rsidRPr="00D135D5" w:rsidRDefault="00602A0B" w:rsidP="00D135D5">
      <w:pPr>
        <w:pStyle w:val="a5"/>
        <w:numPr>
          <w:ilvl w:val="0"/>
          <w:numId w:val="6"/>
        </w:numPr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Вокальные дуэты</w:t>
      </w:r>
      <w:r w:rsidR="002D3BEB" w:rsidRPr="00D135D5">
        <w:rPr>
          <w:rFonts w:ascii="Times New Roman" w:hAnsi="Times New Roman" w:cs="Times New Roman"/>
          <w:sz w:val="24"/>
          <w:szCs w:val="24"/>
        </w:rPr>
        <w:t>;</w:t>
      </w:r>
    </w:p>
    <w:p w:rsidR="00E53CCB" w:rsidRPr="00CA0501" w:rsidRDefault="00602A0B" w:rsidP="00CA0501">
      <w:pPr>
        <w:pStyle w:val="a5"/>
        <w:numPr>
          <w:ilvl w:val="0"/>
          <w:numId w:val="6"/>
        </w:numPr>
        <w:spacing w:before="120"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Вокальные ансамбли</w:t>
      </w:r>
      <w:r w:rsidR="002D3BEB" w:rsidRPr="00D135D5">
        <w:rPr>
          <w:rFonts w:ascii="Times New Roman" w:hAnsi="Times New Roman" w:cs="Times New Roman"/>
          <w:sz w:val="24"/>
          <w:szCs w:val="24"/>
        </w:rPr>
        <w:t>.</w:t>
      </w:r>
    </w:p>
    <w:p w:rsidR="00B437A6" w:rsidRDefault="00E23BE5" w:rsidP="00CA050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фестиваля оценивало жюри в составе: </w:t>
      </w:r>
    </w:p>
    <w:p w:rsidR="00B437A6" w:rsidRDefault="0042579A" w:rsidP="007B2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Семенова Татьяна Михайловна</w:t>
      </w:r>
      <w:r w:rsidR="00B437A6">
        <w:rPr>
          <w:rFonts w:ascii="Times New Roman" w:hAnsi="Times New Roman" w:cs="Times New Roman"/>
          <w:sz w:val="24"/>
          <w:szCs w:val="24"/>
        </w:rPr>
        <w:t xml:space="preserve"> – директор МБУДО «Дом детского творчества» муниципального образования «</w:t>
      </w:r>
      <w:proofErr w:type="spellStart"/>
      <w:r w:rsidR="00B437A6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B437A6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Татарстан.</w:t>
      </w:r>
    </w:p>
    <w:p w:rsidR="007B224A" w:rsidRDefault="007B224A" w:rsidP="007B2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Рустамовна – преподаватель </w:t>
      </w:r>
      <w:r w:rsidR="0042579A">
        <w:rPr>
          <w:rFonts w:ascii="Times New Roman" w:hAnsi="Times New Roman" w:cs="Times New Roman"/>
          <w:sz w:val="24"/>
          <w:szCs w:val="24"/>
        </w:rPr>
        <w:t xml:space="preserve">специальных дисциплин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 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музыкально-художественный педагогический колледж».</w:t>
      </w:r>
    </w:p>
    <w:p w:rsidR="007B224A" w:rsidRPr="005D0828" w:rsidRDefault="0042579A" w:rsidP="005D0828">
      <w:pPr>
        <w:pStyle w:val="2"/>
        <w:spacing w:before="0"/>
        <w:ind w:firstLine="709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Хасаншина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Рошания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Сарымовна</w:t>
      </w:r>
      <w:proofErr w:type="spellEnd"/>
      <w:r w:rsidR="007B224A" w:rsidRPr="007B22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учитель музыки высшей квалификационной категории МБОУ</w:t>
      </w:r>
      <w:r w:rsidR="007B224A" w:rsidRPr="007B224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«</w:t>
      </w:r>
      <w:r w:rsidR="007B224A" w:rsidRPr="005D08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Гимназия № 11 г. Лениногорска» муниципального образования «</w:t>
      </w:r>
      <w:proofErr w:type="spellStart"/>
      <w:r w:rsidR="007B224A" w:rsidRPr="005D08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Лениногорский</w:t>
      </w:r>
      <w:proofErr w:type="spellEnd"/>
      <w:r w:rsidR="007B224A" w:rsidRPr="005D0828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муниципальный район» Республики Татарстан</w:t>
      </w:r>
      <w:r w:rsidR="002E314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.</w:t>
      </w:r>
    </w:p>
    <w:p w:rsidR="005D0828" w:rsidRPr="005D0828" w:rsidRDefault="005D0828" w:rsidP="005D082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0828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5D0828">
        <w:rPr>
          <w:rFonts w:ascii="Times New Roman" w:hAnsi="Times New Roman" w:cs="Times New Roman"/>
          <w:sz w:val="24"/>
          <w:szCs w:val="24"/>
          <w:lang w:eastAsia="ru-RU"/>
        </w:rPr>
        <w:t>Бикбова</w:t>
      </w:r>
      <w:proofErr w:type="spellEnd"/>
      <w:r w:rsidRPr="005D08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828">
        <w:rPr>
          <w:rFonts w:ascii="Times New Roman" w:hAnsi="Times New Roman" w:cs="Times New Roman"/>
          <w:sz w:val="24"/>
          <w:szCs w:val="24"/>
          <w:lang w:eastAsia="ru-RU"/>
        </w:rPr>
        <w:t>Зиля</w:t>
      </w:r>
      <w:proofErr w:type="spellEnd"/>
      <w:r w:rsidRPr="005D0828">
        <w:rPr>
          <w:rFonts w:ascii="Times New Roman" w:hAnsi="Times New Roman" w:cs="Times New Roman"/>
          <w:sz w:val="24"/>
          <w:szCs w:val="24"/>
          <w:lang w:eastAsia="ru-RU"/>
        </w:rPr>
        <w:t xml:space="preserve"> Рустамовна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специалист по работе с молодежью фестивального движения «Созвездие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Йолдызлык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», выпускница РИТИ ГИТИС и училища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Аухадиева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многократный лауреат </w:t>
      </w:r>
      <w:r w:rsidR="0060158F">
        <w:rPr>
          <w:rFonts w:ascii="Times New Roman" w:hAnsi="Times New Roman" w:cs="Times New Roman"/>
          <w:sz w:val="24"/>
          <w:szCs w:val="24"/>
          <w:lang w:eastAsia="ru-RU"/>
        </w:rPr>
        <w:t>Международных</w:t>
      </w:r>
      <w:r w:rsidR="0060158F">
        <w:rPr>
          <w:rFonts w:ascii="Times New Roman" w:hAnsi="Times New Roman" w:cs="Times New Roman"/>
          <w:sz w:val="24"/>
          <w:szCs w:val="24"/>
          <w:lang w:eastAsia="ru-RU"/>
        </w:rPr>
        <w:t>, Всероссийских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Республиканских конкурсов и фестивалей.</w:t>
      </w:r>
    </w:p>
    <w:p w:rsidR="00B437A6" w:rsidRDefault="00B437A6" w:rsidP="002E31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828">
        <w:rPr>
          <w:rFonts w:ascii="Times New Roman" w:hAnsi="Times New Roman" w:cs="Times New Roman"/>
          <w:sz w:val="24"/>
          <w:szCs w:val="24"/>
        </w:rPr>
        <w:t xml:space="preserve">Агафонова </w:t>
      </w:r>
      <w:proofErr w:type="spellStart"/>
      <w:r w:rsidRPr="005D0828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5D0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828">
        <w:rPr>
          <w:rFonts w:ascii="Times New Roman" w:hAnsi="Times New Roman" w:cs="Times New Roman"/>
          <w:sz w:val="24"/>
          <w:szCs w:val="24"/>
        </w:rPr>
        <w:t>Ильсуровна</w:t>
      </w:r>
      <w:proofErr w:type="spellEnd"/>
      <w:r w:rsidRPr="005D0828">
        <w:rPr>
          <w:rFonts w:ascii="Times New Roman" w:hAnsi="Times New Roman" w:cs="Times New Roman"/>
          <w:sz w:val="24"/>
          <w:szCs w:val="24"/>
        </w:rPr>
        <w:t xml:space="preserve"> – педагог дополнительного образования</w:t>
      </w:r>
      <w:r w:rsidR="0060158F">
        <w:rPr>
          <w:rFonts w:ascii="Times New Roman" w:hAnsi="Times New Roman" w:cs="Times New Roman"/>
          <w:sz w:val="24"/>
          <w:szCs w:val="24"/>
        </w:rPr>
        <w:t xml:space="preserve"> (вокал)</w:t>
      </w:r>
      <w:bookmarkStart w:id="0" w:name="_GoBack"/>
      <w:bookmarkEnd w:id="0"/>
      <w:r w:rsidRPr="005D0828">
        <w:rPr>
          <w:rFonts w:ascii="Times New Roman" w:hAnsi="Times New Roman" w:cs="Times New Roman"/>
          <w:sz w:val="24"/>
          <w:szCs w:val="24"/>
        </w:rPr>
        <w:t xml:space="preserve"> МБУДО «Дом детского творчества»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Татарстан.</w:t>
      </w:r>
    </w:p>
    <w:p w:rsidR="00640981" w:rsidRDefault="008768D8" w:rsidP="00CA050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протоколов работы жюри призовые места </w:t>
      </w:r>
      <w:r w:rsidR="007264AF">
        <w:rPr>
          <w:rFonts w:ascii="Times New Roman" w:hAnsi="Times New Roman" w:cs="Times New Roman"/>
          <w:sz w:val="24"/>
          <w:szCs w:val="24"/>
        </w:rPr>
        <w:t>в</w:t>
      </w:r>
      <w:r w:rsidR="00ED0C74">
        <w:rPr>
          <w:rFonts w:ascii="Times New Roman" w:hAnsi="Times New Roman" w:cs="Times New Roman"/>
          <w:sz w:val="24"/>
          <w:szCs w:val="24"/>
        </w:rPr>
        <w:t xml:space="preserve"> кажд</w:t>
      </w:r>
      <w:r w:rsidR="00D86121">
        <w:rPr>
          <w:rFonts w:ascii="Times New Roman" w:hAnsi="Times New Roman" w:cs="Times New Roman"/>
          <w:sz w:val="24"/>
          <w:szCs w:val="24"/>
        </w:rPr>
        <w:t>о</w:t>
      </w:r>
      <w:r w:rsidR="00602A0B">
        <w:rPr>
          <w:rFonts w:ascii="Times New Roman" w:hAnsi="Times New Roman" w:cs="Times New Roman"/>
          <w:sz w:val="24"/>
          <w:szCs w:val="24"/>
        </w:rPr>
        <w:t>м направлении</w:t>
      </w:r>
      <w:r w:rsidR="00D861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получили следующие </w:t>
      </w:r>
      <w:r w:rsidR="006672E7" w:rsidRPr="007264AF">
        <w:rPr>
          <w:rFonts w:ascii="Times New Roman" w:hAnsi="Times New Roman" w:cs="Times New Roman"/>
          <w:sz w:val="24"/>
          <w:szCs w:val="24"/>
        </w:rPr>
        <w:t>участники</w:t>
      </w:r>
      <w:r w:rsidRPr="007264AF">
        <w:rPr>
          <w:rFonts w:ascii="Times New Roman" w:hAnsi="Times New Roman" w:cs="Times New Roman"/>
          <w:sz w:val="24"/>
          <w:szCs w:val="24"/>
        </w:rPr>
        <w:t>:</w:t>
      </w:r>
    </w:p>
    <w:p w:rsidR="00C51FED" w:rsidRPr="00CA0501" w:rsidRDefault="00602A0B" w:rsidP="00515549">
      <w:pPr>
        <w:spacing w:before="120"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Вокал-соло (академический)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2693"/>
        <w:gridCol w:w="3260"/>
        <w:gridCol w:w="1524"/>
      </w:tblGrid>
      <w:tr w:rsidR="009C310E" w:rsidRPr="009C310E" w:rsidTr="00F90CB3">
        <w:tc>
          <w:tcPr>
            <w:tcW w:w="2093" w:type="dxa"/>
          </w:tcPr>
          <w:p w:rsidR="007264AF" w:rsidRPr="009C310E" w:rsidRDefault="009C310E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693" w:type="dxa"/>
          </w:tcPr>
          <w:p w:rsidR="007264AF" w:rsidRPr="009C310E" w:rsidRDefault="009C310E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260" w:type="dxa"/>
          </w:tcPr>
          <w:p w:rsidR="007264AF" w:rsidRPr="009C310E" w:rsidRDefault="009C310E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E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1524" w:type="dxa"/>
          </w:tcPr>
          <w:p w:rsidR="007264AF" w:rsidRPr="009C310E" w:rsidRDefault="009C310E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C310E" w:rsidRPr="009C310E" w:rsidTr="00F90CB3">
        <w:tc>
          <w:tcPr>
            <w:tcW w:w="2093" w:type="dxa"/>
          </w:tcPr>
          <w:p w:rsidR="009C310E" w:rsidRPr="009C310E" w:rsidRDefault="00CB40DA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Светлана</w:t>
            </w:r>
          </w:p>
        </w:tc>
        <w:tc>
          <w:tcPr>
            <w:tcW w:w="2693" w:type="dxa"/>
          </w:tcPr>
          <w:p w:rsidR="009C310E" w:rsidRPr="009C310E" w:rsidRDefault="00CB40DA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="007B224A">
              <w:rPr>
                <w:rFonts w:ascii="Times New Roman" w:hAnsi="Times New Roman" w:cs="Times New Roman"/>
                <w:sz w:val="24"/>
                <w:szCs w:val="24"/>
              </w:rPr>
              <w:t>, концертмейстер Вознесенская Елена Петровна</w:t>
            </w:r>
          </w:p>
        </w:tc>
        <w:tc>
          <w:tcPr>
            <w:tcW w:w="3260" w:type="dxa"/>
          </w:tcPr>
          <w:p w:rsidR="009C310E" w:rsidRDefault="00CB40DA" w:rsidP="00CB4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CF2E8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  <w:p w:rsidR="00604086" w:rsidRPr="009C310E" w:rsidRDefault="00604086" w:rsidP="00CB4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310E" w:rsidRPr="009C310E" w:rsidRDefault="009C310E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C310E" w:rsidRPr="009C310E" w:rsidTr="00F90CB3">
        <w:tc>
          <w:tcPr>
            <w:tcW w:w="2093" w:type="dxa"/>
          </w:tcPr>
          <w:p w:rsidR="009C310E" w:rsidRPr="009C310E" w:rsidRDefault="00CB40DA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Диана</w:t>
            </w:r>
          </w:p>
          <w:p w:rsidR="009C310E" w:rsidRPr="009C310E" w:rsidRDefault="009C310E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310E" w:rsidRPr="009C310E" w:rsidRDefault="00CB40DA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  <w:r w:rsidR="00E23BE5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7B224A">
              <w:rPr>
                <w:rFonts w:ascii="Times New Roman" w:hAnsi="Times New Roman" w:cs="Times New Roman"/>
                <w:sz w:val="24"/>
                <w:szCs w:val="24"/>
              </w:rPr>
              <w:t xml:space="preserve">онцертмейстер </w:t>
            </w:r>
            <w:proofErr w:type="spellStart"/>
            <w:r w:rsidR="007B224A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="007B224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="007B224A">
              <w:rPr>
                <w:rFonts w:ascii="Times New Roman" w:hAnsi="Times New Roman" w:cs="Times New Roman"/>
                <w:sz w:val="24"/>
                <w:szCs w:val="24"/>
              </w:rPr>
              <w:t>Ахнафьевна</w:t>
            </w:r>
            <w:proofErr w:type="spellEnd"/>
          </w:p>
        </w:tc>
        <w:tc>
          <w:tcPr>
            <w:tcW w:w="3260" w:type="dxa"/>
          </w:tcPr>
          <w:p w:rsidR="009C310E" w:rsidRDefault="00CB40DA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CF2E8B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  <w:p w:rsidR="00604086" w:rsidRPr="009C310E" w:rsidRDefault="00604086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310E" w:rsidRPr="009C310E" w:rsidRDefault="009C310E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310E" w:rsidRPr="009C310E" w:rsidTr="00F90CB3">
        <w:tc>
          <w:tcPr>
            <w:tcW w:w="2093" w:type="dxa"/>
          </w:tcPr>
          <w:p w:rsidR="009C310E" w:rsidRPr="009C310E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310E" w:rsidRPr="009C3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C310E" w:rsidRPr="009C310E" w:rsidRDefault="00CB40DA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Шпортько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3260" w:type="dxa"/>
          </w:tcPr>
          <w:p w:rsidR="009C310E" w:rsidRDefault="00CB40DA" w:rsidP="00CB4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BF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автотранспортный техникум им. А.П. </w:t>
            </w:r>
            <w:proofErr w:type="spellStart"/>
            <w:r w:rsidRPr="00C251BF">
              <w:rPr>
                <w:rFonts w:ascii="Times New Roman" w:hAnsi="Times New Roman" w:cs="Times New Roman"/>
                <w:sz w:val="24"/>
                <w:szCs w:val="24"/>
              </w:rPr>
              <w:t>Обыденнова</w:t>
            </w:r>
            <w:proofErr w:type="spellEnd"/>
            <w:r w:rsidRPr="00C251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086" w:rsidRPr="009C310E" w:rsidRDefault="00604086" w:rsidP="00CB40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9C310E" w:rsidRPr="00CB40DA" w:rsidRDefault="00CB40DA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334C7B" w:rsidRPr="009D03DD" w:rsidRDefault="00CB40DA" w:rsidP="009D03DD">
      <w:pPr>
        <w:spacing w:before="120" w:after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Вокал-соло (эстрадный)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6"/>
        <w:gridCol w:w="2514"/>
        <w:gridCol w:w="3056"/>
        <w:gridCol w:w="1524"/>
      </w:tblGrid>
      <w:tr w:rsidR="00CF2E8B" w:rsidRPr="00CF2E8B" w:rsidTr="00200AA3">
        <w:tc>
          <w:tcPr>
            <w:tcW w:w="2476" w:type="dxa"/>
          </w:tcPr>
          <w:p w:rsidR="00515549" w:rsidRPr="00CF2E8B" w:rsidRDefault="00515549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14" w:type="dxa"/>
          </w:tcPr>
          <w:p w:rsidR="00515549" w:rsidRPr="00CF2E8B" w:rsidRDefault="00515549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056" w:type="dxa"/>
          </w:tcPr>
          <w:p w:rsidR="00515549" w:rsidRPr="00CF2E8B" w:rsidRDefault="00515549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1524" w:type="dxa"/>
          </w:tcPr>
          <w:p w:rsidR="00515549" w:rsidRPr="00CF2E8B" w:rsidRDefault="00515549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F2E8B" w:rsidRPr="00CF2E8B" w:rsidTr="00200AA3">
        <w:tc>
          <w:tcPr>
            <w:tcW w:w="2476" w:type="dxa"/>
          </w:tcPr>
          <w:p w:rsidR="00FD42A6" w:rsidRPr="00CF2E8B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Тучина Варвара</w:t>
            </w:r>
          </w:p>
        </w:tc>
        <w:tc>
          <w:tcPr>
            <w:tcW w:w="2514" w:type="dxa"/>
          </w:tcPr>
          <w:p w:rsidR="00FD42A6" w:rsidRPr="00CF2E8B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Горностаева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Егоровна</w:t>
            </w:r>
          </w:p>
        </w:tc>
        <w:tc>
          <w:tcPr>
            <w:tcW w:w="3056" w:type="dxa"/>
          </w:tcPr>
          <w:p w:rsidR="00FD42A6" w:rsidRDefault="00FD42A6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CF2E8B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CF2E8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  <w:p w:rsidR="00604086" w:rsidRPr="00CF2E8B" w:rsidRDefault="00604086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FD42A6" w:rsidRPr="00CF2E8B" w:rsidRDefault="00FD42A6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</w:p>
        </w:tc>
      </w:tr>
      <w:tr w:rsidR="00CF2E8B" w:rsidRPr="00CF2E8B" w:rsidTr="00200AA3">
        <w:tc>
          <w:tcPr>
            <w:tcW w:w="2476" w:type="dxa"/>
          </w:tcPr>
          <w:p w:rsidR="00200AA3" w:rsidRPr="00CF2E8B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Василова Илона</w:t>
            </w:r>
          </w:p>
        </w:tc>
        <w:tc>
          <w:tcPr>
            <w:tcW w:w="2514" w:type="dxa"/>
          </w:tcPr>
          <w:p w:rsidR="00200AA3" w:rsidRPr="00CF2E8B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Габдрауфовна</w:t>
            </w:r>
            <w:proofErr w:type="spellEnd"/>
          </w:p>
        </w:tc>
        <w:tc>
          <w:tcPr>
            <w:tcW w:w="3056" w:type="dxa"/>
          </w:tcPr>
          <w:p w:rsidR="00200AA3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агропромышленный колледж»</w:t>
            </w:r>
          </w:p>
          <w:p w:rsidR="00604086" w:rsidRPr="00CF2E8B" w:rsidRDefault="00604086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200AA3" w:rsidRPr="00CF2E8B" w:rsidRDefault="00200AA3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F2E8B" w:rsidRPr="00CF2E8B" w:rsidTr="00200AA3">
        <w:tc>
          <w:tcPr>
            <w:tcW w:w="2476" w:type="dxa"/>
          </w:tcPr>
          <w:p w:rsidR="00DD2AE2" w:rsidRPr="00CF2E8B" w:rsidRDefault="00CB40DA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514" w:type="dxa"/>
          </w:tcPr>
          <w:p w:rsidR="00DD2AE2" w:rsidRPr="00CF2E8B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056" w:type="dxa"/>
          </w:tcPr>
          <w:p w:rsidR="00DD2AE2" w:rsidRPr="00CF2E8B" w:rsidRDefault="004526F7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«Колледж малого бизнеса и предпринимательства»</w:t>
            </w:r>
          </w:p>
          <w:p w:rsidR="00DD2AE2" w:rsidRPr="00CF2E8B" w:rsidRDefault="00DD2AE2" w:rsidP="00CF2E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DD2AE2" w:rsidRPr="00CF2E8B" w:rsidRDefault="00DD2AE2" w:rsidP="00CF2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E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515549" w:rsidRPr="00DF0A77" w:rsidRDefault="00DF0A77" w:rsidP="00BC63D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A77">
        <w:rPr>
          <w:rFonts w:ascii="Times New Roman" w:hAnsi="Times New Roman" w:cs="Times New Roman"/>
          <w:sz w:val="24"/>
          <w:szCs w:val="24"/>
        </w:rPr>
        <w:tab/>
      </w:r>
      <w:r w:rsidR="004526F7">
        <w:rPr>
          <w:rFonts w:ascii="Times New Roman" w:hAnsi="Times New Roman" w:cs="Times New Roman"/>
          <w:b/>
          <w:sz w:val="24"/>
          <w:szCs w:val="24"/>
        </w:rPr>
        <w:t>Вокальные дуэты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6"/>
        <w:gridCol w:w="2514"/>
        <w:gridCol w:w="3056"/>
        <w:gridCol w:w="1524"/>
      </w:tblGrid>
      <w:tr w:rsidR="001134B9" w:rsidRPr="001134B9" w:rsidTr="00C66816">
        <w:tc>
          <w:tcPr>
            <w:tcW w:w="2476" w:type="dxa"/>
          </w:tcPr>
          <w:p w:rsidR="001306E7" w:rsidRPr="001134B9" w:rsidRDefault="001306E7" w:rsidP="0011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14" w:type="dxa"/>
          </w:tcPr>
          <w:p w:rsidR="001306E7" w:rsidRPr="001134B9" w:rsidRDefault="001306E7" w:rsidP="0011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056" w:type="dxa"/>
          </w:tcPr>
          <w:p w:rsidR="001306E7" w:rsidRPr="001134B9" w:rsidRDefault="001306E7" w:rsidP="0011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1524" w:type="dxa"/>
          </w:tcPr>
          <w:p w:rsidR="001306E7" w:rsidRPr="001134B9" w:rsidRDefault="001306E7" w:rsidP="0011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134B9" w:rsidRPr="001134B9" w:rsidTr="00C66816">
        <w:tc>
          <w:tcPr>
            <w:tcW w:w="2476" w:type="dxa"/>
          </w:tcPr>
          <w:p w:rsidR="00604086" w:rsidRDefault="004526F7" w:rsidP="0068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</w:t>
            </w:r>
          </w:p>
          <w:p w:rsidR="00604086" w:rsidRDefault="004526F7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Данил</w:t>
            </w:r>
          </w:p>
          <w:p w:rsidR="00BC63D5" w:rsidRPr="001134B9" w:rsidRDefault="00BC63D5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3C153E" w:rsidRPr="001134B9" w:rsidRDefault="004526F7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Габдулхаев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Радислав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Великиевич</w:t>
            </w:r>
            <w:proofErr w:type="spellEnd"/>
          </w:p>
        </w:tc>
        <w:tc>
          <w:tcPr>
            <w:tcW w:w="3056" w:type="dxa"/>
          </w:tcPr>
          <w:p w:rsidR="003C153E" w:rsidRPr="001134B9" w:rsidRDefault="004526F7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134B9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134B9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1524" w:type="dxa"/>
          </w:tcPr>
          <w:p w:rsidR="003C153E" w:rsidRPr="001134B9" w:rsidRDefault="003C153E" w:rsidP="00113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1134B9" w:rsidRPr="001134B9" w:rsidTr="00C66816">
        <w:tc>
          <w:tcPr>
            <w:tcW w:w="2476" w:type="dxa"/>
          </w:tcPr>
          <w:p w:rsidR="001134B9" w:rsidRPr="001134B9" w:rsidRDefault="004526F7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63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C63D5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="00BC6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63D5">
              <w:rPr>
                <w:rFonts w:ascii="Times New Roman" w:hAnsi="Times New Roman" w:cs="Times New Roman"/>
                <w:sz w:val="24"/>
                <w:szCs w:val="24"/>
              </w:rPr>
              <w:t>Дияз</w:t>
            </w:r>
            <w:proofErr w:type="spellEnd"/>
            <w:r w:rsidR="00BC63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63D5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="00BC6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63D5"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  <w:proofErr w:type="spellEnd"/>
            <w:r w:rsidR="00BC63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4" w:type="dxa"/>
          </w:tcPr>
          <w:p w:rsidR="001134B9" w:rsidRPr="001134B9" w:rsidRDefault="00FA51BA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Габдулахат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Муллахметович</w:t>
            </w:r>
            <w:proofErr w:type="spellEnd"/>
          </w:p>
        </w:tc>
        <w:tc>
          <w:tcPr>
            <w:tcW w:w="3056" w:type="dxa"/>
          </w:tcPr>
          <w:p w:rsidR="00BC63D5" w:rsidRDefault="00FA51BA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D8D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9C2D8D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9C2D8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ельскохозяйственный техникум имени</w:t>
            </w:r>
            <w:r w:rsidRPr="009C2D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D8D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9C2D8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C2D8D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  <w:p w:rsidR="00BB3F2E" w:rsidRPr="001134B9" w:rsidRDefault="00BB3F2E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134B9" w:rsidRPr="001134B9" w:rsidRDefault="001134B9" w:rsidP="001134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1134B9" w:rsidRPr="001134B9" w:rsidTr="00C66816">
        <w:tc>
          <w:tcPr>
            <w:tcW w:w="2476" w:type="dxa"/>
          </w:tcPr>
          <w:p w:rsidR="001134B9" w:rsidRPr="001134B9" w:rsidRDefault="00257041" w:rsidP="00FA5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Прокопичева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Алияна</w:t>
            </w:r>
            <w:proofErr w:type="spellEnd"/>
          </w:p>
        </w:tc>
        <w:tc>
          <w:tcPr>
            <w:tcW w:w="2514" w:type="dxa"/>
          </w:tcPr>
          <w:p w:rsidR="001134B9" w:rsidRPr="001134B9" w:rsidRDefault="00FA51BA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7041">
              <w:rPr>
                <w:rFonts w:ascii="Times New Roman" w:hAnsi="Times New Roman" w:cs="Times New Roman"/>
                <w:sz w:val="24"/>
                <w:szCs w:val="24"/>
              </w:rPr>
              <w:t>Енилина</w:t>
            </w:r>
            <w:proofErr w:type="spellEnd"/>
            <w:r w:rsidRPr="0025704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Геннадиевна, </w:t>
            </w:r>
            <w:proofErr w:type="spellStart"/>
            <w:r w:rsidRPr="00257041">
              <w:rPr>
                <w:rFonts w:ascii="Times New Roman" w:hAnsi="Times New Roman" w:cs="Times New Roman"/>
                <w:sz w:val="24"/>
                <w:szCs w:val="24"/>
              </w:rPr>
              <w:t>Залакаева</w:t>
            </w:r>
            <w:proofErr w:type="spellEnd"/>
            <w:r w:rsidRPr="0025704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57041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3056" w:type="dxa"/>
          </w:tcPr>
          <w:p w:rsidR="001134B9" w:rsidRDefault="00FA51BA" w:rsidP="001134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134B9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13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  <w:p w:rsidR="00604086" w:rsidRPr="001134B9" w:rsidRDefault="00604086" w:rsidP="00113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1134B9" w:rsidRPr="00FA51BA" w:rsidRDefault="00FA51BA" w:rsidP="0011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515549" w:rsidRPr="00DF0A77" w:rsidRDefault="00FA51BA" w:rsidP="009F36CD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Вокальные ансамбли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6"/>
        <w:gridCol w:w="2514"/>
        <w:gridCol w:w="3056"/>
        <w:gridCol w:w="1524"/>
      </w:tblGrid>
      <w:tr w:rsidR="008C1825" w:rsidRPr="008C1825" w:rsidTr="00C66816">
        <w:tc>
          <w:tcPr>
            <w:tcW w:w="2476" w:type="dxa"/>
          </w:tcPr>
          <w:p w:rsidR="00B1673B" w:rsidRPr="008C1825" w:rsidRDefault="00B1673B" w:rsidP="008C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2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14" w:type="dxa"/>
          </w:tcPr>
          <w:p w:rsidR="00B1673B" w:rsidRPr="008C1825" w:rsidRDefault="00B1673B" w:rsidP="008C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25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056" w:type="dxa"/>
          </w:tcPr>
          <w:p w:rsidR="00B1673B" w:rsidRPr="008C1825" w:rsidRDefault="00B1673B" w:rsidP="008C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25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  <w:tc>
          <w:tcPr>
            <w:tcW w:w="1524" w:type="dxa"/>
          </w:tcPr>
          <w:p w:rsidR="00B1673B" w:rsidRPr="008C1825" w:rsidRDefault="00B1673B" w:rsidP="008C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C1825" w:rsidRPr="008C1825" w:rsidTr="00C66816">
        <w:tc>
          <w:tcPr>
            <w:tcW w:w="2476" w:type="dxa"/>
          </w:tcPr>
          <w:p w:rsidR="00604086" w:rsidRDefault="00FA51BA" w:rsidP="0017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«Акцент» </w:t>
            </w:r>
          </w:p>
          <w:p w:rsidR="00171DF0" w:rsidRPr="008C1825" w:rsidRDefault="00FA51BA" w:rsidP="0017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(Гусева 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 Хакимова Р., Якушева А.)</w:t>
            </w:r>
          </w:p>
          <w:p w:rsidR="0002054D" w:rsidRPr="008C1825" w:rsidRDefault="0002054D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02054D" w:rsidRPr="008C1825" w:rsidRDefault="00FA51BA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Исламова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Исмагилова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3056" w:type="dxa"/>
          </w:tcPr>
          <w:p w:rsidR="0002054D" w:rsidRPr="008C1825" w:rsidRDefault="00FA51BA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4B9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1134B9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13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524" w:type="dxa"/>
          </w:tcPr>
          <w:p w:rsidR="0002054D" w:rsidRPr="00FA51BA" w:rsidRDefault="0002054D" w:rsidP="008C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8C1825" w:rsidRPr="008C1825" w:rsidTr="00C66816">
        <w:tc>
          <w:tcPr>
            <w:tcW w:w="2476" w:type="dxa"/>
          </w:tcPr>
          <w:p w:rsidR="00604086" w:rsidRDefault="00FA51BA" w:rsidP="0017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Язголь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C7EEF" w:rsidRPr="00604086" w:rsidRDefault="00FA51BA" w:rsidP="0017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Ф.,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Закарова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И.,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Э.,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А.)</w:t>
            </w:r>
          </w:p>
        </w:tc>
        <w:tc>
          <w:tcPr>
            <w:tcW w:w="2514" w:type="dxa"/>
          </w:tcPr>
          <w:p w:rsidR="008C7EEF" w:rsidRPr="008C1825" w:rsidRDefault="00FA51BA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056" w:type="dxa"/>
          </w:tcPr>
          <w:p w:rsidR="008C7EEF" w:rsidRPr="008C1825" w:rsidRDefault="00FA51BA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43E">
              <w:rPr>
                <w:rFonts w:ascii="Times New Roman" w:hAnsi="Times New Roman" w:cs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 w:rsidRPr="0076643E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76643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76643E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1524" w:type="dxa"/>
          </w:tcPr>
          <w:p w:rsidR="008C7EEF" w:rsidRPr="00604086" w:rsidRDefault="008C7EEF" w:rsidP="008C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8C1825" w:rsidRPr="008C1825" w:rsidTr="00C66816">
        <w:tc>
          <w:tcPr>
            <w:tcW w:w="2476" w:type="dxa"/>
          </w:tcPr>
          <w:p w:rsidR="00171DF0" w:rsidRPr="008C1825" w:rsidRDefault="00FA51BA" w:rsidP="0017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«Мы вместе»</w:t>
            </w:r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А., Степанов С.,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А., Матвеева А., Левина К.,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Войнова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В., </w:t>
            </w:r>
            <w:proofErr w:type="spellStart"/>
            <w:r w:rsidR="00604086">
              <w:rPr>
                <w:rFonts w:ascii="Times New Roman" w:hAnsi="Times New Roman" w:cs="Times New Roman"/>
                <w:sz w:val="24"/>
                <w:szCs w:val="24"/>
              </w:rPr>
              <w:t>Минибаева</w:t>
            </w:r>
            <w:proofErr w:type="spellEnd"/>
            <w:r w:rsidR="00604086">
              <w:rPr>
                <w:rFonts w:ascii="Times New Roman" w:hAnsi="Times New Roman" w:cs="Times New Roman"/>
                <w:sz w:val="24"/>
                <w:szCs w:val="24"/>
              </w:rPr>
              <w:t xml:space="preserve"> М., Якимова П.)</w:t>
            </w:r>
          </w:p>
          <w:p w:rsidR="008C1825" w:rsidRPr="008C1825" w:rsidRDefault="008C1825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8C1825" w:rsidRPr="008C1825" w:rsidRDefault="00FA51BA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Алла Михайловна</w:t>
            </w:r>
          </w:p>
        </w:tc>
        <w:tc>
          <w:tcPr>
            <w:tcW w:w="3056" w:type="dxa"/>
          </w:tcPr>
          <w:p w:rsidR="008C1825" w:rsidRPr="008C1825" w:rsidRDefault="00FA51BA" w:rsidP="008C1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индустриальный техникум»</w:t>
            </w:r>
          </w:p>
        </w:tc>
        <w:tc>
          <w:tcPr>
            <w:tcW w:w="1524" w:type="dxa"/>
          </w:tcPr>
          <w:p w:rsidR="008C1825" w:rsidRPr="008C1825" w:rsidRDefault="008C1825" w:rsidP="008C1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515549" w:rsidRDefault="00515549" w:rsidP="000C22C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15549" w:rsidRDefault="00515549" w:rsidP="000C22C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15549" w:rsidRPr="00334C7B" w:rsidRDefault="00515549" w:rsidP="000C22C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32F1" w:rsidRDefault="003532F1" w:rsidP="002B04C6">
      <w:pPr>
        <w:tabs>
          <w:tab w:val="left" w:pos="11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32F1" w:rsidSect="00DA3134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E6E"/>
    <w:multiLevelType w:val="hybridMultilevel"/>
    <w:tmpl w:val="A81A6E84"/>
    <w:lvl w:ilvl="0" w:tplc="E96A0E4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DE4234"/>
    <w:multiLevelType w:val="hybridMultilevel"/>
    <w:tmpl w:val="24FE8E6C"/>
    <w:lvl w:ilvl="0" w:tplc="EB804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C2E16"/>
    <w:multiLevelType w:val="hybridMultilevel"/>
    <w:tmpl w:val="642A37BE"/>
    <w:lvl w:ilvl="0" w:tplc="E96A0E4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63F55B5"/>
    <w:multiLevelType w:val="hybridMultilevel"/>
    <w:tmpl w:val="884EAB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FFD7BD1"/>
    <w:multiLevelType w:val="hybridMultilevel"/>
    <w:tmpl w:val="CEBEF33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4907D21"/>
    <w:multiLevelType w:val="hybridMultilevel"/>
    <w:tmpl w:val="77EE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E355E"/>
    <w:multiLevelType w:val="hybridMultilevel"/>
    <w:tmpl w:val="4D924A7E"/>
    <w:lvl w:ilvl="0" w:tplc="EB80454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8A"/>
    <w:rsid w:val="000059C2"/>
    <w:rsid w:val="0002054D"/>
    <w:rsid w:val="0003625B"/>
    <w:rsid w:val="00042725"/>
    <w:rsid w:val="0005525B"/>
    <w:rsid w:val="000A7D3D"/>
    <w:rsid w:val="000B36FE"/>
    <w:rsid w:val="000C22CD"/>
    <w:rsid w:val="000C4B72"/>
    <w:rsid w:val="000D0209"/>
    <w:rsid w:val="000E6ED5"/>
    <w:rsid w:val="001134B9"/>
    <w:rsid w:val="001224C0"/>
    <w:rsid w:val="0012700B"/>
    <w:rsid w:val="001306E7"/>
    <w:rsid w:val="00133721"/>
    <w:rsid w:val="001459EE"/>
    <w:rsid w:val="00161520"/>
    <w:rsid w:val="00171DF0"/>
    <w:rsid w:val="00192193"/>
    <w:rsid w:val="001A331D"/>
    <w:rsid w:val="001A4569"/>
    <w:rsid w:val="001B3711"/>
    <w:rsid w:val="001E6793"/>
    <w:rsid w:val="00200AA3"/>
    <w:rsid w:val="002148CA"/>
    <w:rsid w:val="00216F96"/>
    <w:rsid w:val="002375EA"/>
    <w:rsid w:val="0023788F"/>
    <w:rsid w:val="00250095"/>
    <w:rsid w:val="00256E42"/>
    <w:rsid w:val="00257041"/>
    <w:rsid w:val="002767EC"/>
    <w:rsid w:val="00276904"/>
    <w:rsid w:val="00296D2C"/>
    <w:rsid w:val="002B04C6"/>
    <w:rsid w:val="002D3BEB"/>
    <w:rsid w:val="002E314B"/>
    <w:rsid w:val="00305C41"/>
    <w:rsid w:val="00312A05"/>
    <w:rsid w:val="0032382C"/>
    <w:rsid w:val="00334C7B"/>
    <w:rsid w:val="00351CE2"/>
    <w:rsid w:val="003532F1"/>
    <w:rsid w:val="003556A0"/>
    <w:rsid w:val="00363375"/>
    <w:rsid w:val="003649B5"/>
    <w:rsid w:val="00383D88"/>
    <w:rsid w:val="003A6B88"/>
    <w:rsid w:val="003B20E8"/>
    <w:rsid w:val="003C153E"/>
    <w:rsid w:val="00402490"/>
    <w:rsid w:val="00403C80"/>
    <w:rsid w:val="0042579A"/>
    <w:rsid w:val="004308AE"/>
    <w:rsid w:val="00434FEC"/>
    <w:rsid w:val="004526F7"/>
    <w:rsid w:val="004B0A00"/>
    <w:rsid w:val="004C6853"/>
    <w:rsid w:val="004D1115"/>
    <w:rsid w:val="004D5307"/>
    <w:rsid w:val="005122C3"/>
    <w:rsid w:val="00515549"/>
    <w:rsid w:val="00515628"/>
    <w:rsid w:val="0051662E"/>
    <w:rsid w:val="00534662"/>
    <w:rsid w:val="00562FA7"/>
    <w:rsid w:val="005D0828"/>
    <w:rsid w:val="005E05DB"/>
    <w:rsid w:val="0060158F"/>
    <w:rsid w:val="00602A0B"/>
    <w:rsid w:val="0060399D"/>
    <w:rsid w:val="00604086"/>
    <w:rsid w:val="006302CC"/>
    <w:rsid w:val="00640981"/>
    <w:rsid w:val="0066325A"/>
    <w:rsid w:val="006672E7"/>
    <w:rsid w:val="00681FEC"/>
    <w:rsid w:val="00683BC2"/>
    <w:rsid w:val="00685AA0"/>
    <w:rsid w:val="006B50B7"/>
    <w:rsid w:val="006D14B9"/>
    <w:rsid w:val="006E5660"/>
    <w:rsid w:val="006F1A8A"/>
    <w:rsid w:val="007264AF"/>
    <w:rsid w:val="007375CC"/>
    <w:rsid w:val="00740784"/>
    <w:rsid w:val="007545AA"/>
    <w:rsid w:val="0076643E"/>
    <w:rsid w:val="007B224A"/>
    <w:rsid w:val="007D354D"/>
    <w:rsid w:val="00824570"/>
    <w:rsid w:val="0082773A"/>
    <w:rsid w:val="00841F44"/>
    <w:rsid w:val="00854BDE"/>
    <w:rsid w:val="008768D8"/>
    <w:rsid w:val="00880DE2"/>
    <w:rsid w:val="008C1825"/>
    <w:rsid w:val="008C7EEF"/>
    <w:rsid w:val="008D5835"/>
    <w:rsid w:val="008E15A0"/>
    <w:rsid w:val="008E16DA"/>
    <w:rsid w:val="00906286"/>
    <w:rsid w:val="0092542A"/>
    <w:rsid w:val="0093107B"/>
    <w:rsid w:val="009943D9"/>
    <w:rsid w:val="009C2D8D"/>
    <w:rsid w:val="009C310E"/>
    <w:rsid w:val="009D03DD"/>
    <w:rsid w:val="009E31BC"/>
    <w:rsid w:val="009F36CD"/>
    <w:rsid w:val="009F74CE"/>
    <w:rsid w:val="00A74E20"/>
    <w:rsid w:val="00B1673B"/>
    <w:rsid w:val="00B27789"/>
    <w:rsid w:val="00B27949"/>
    <w:rsid w:val="00B437A6"/>
    <w:rsid w:val="00B80155"/>
    <w:rsid w:val="00BB14B0"/>
    <w:rsid w:val="00BB2F64"/>
    <w:rsid w:val="00BB3F2E"/>
    <w:rsid w:val="00BC63D5"/>
    <w:rsid w:val="00BD63BE"/>
    <w:rsid w:val="00C2462A"/>
    <w:rsid w:val="00C251BF"/>
    <w:rsid w:val="00C26949"/>
    <w:rsid w:val="00C27402"/>
    <w:rsid w:val="00C51FED"/>
    <w:rsid w:val="00C74914"/>
    <w:rsid w:val="00C81FC0"/>
    <w:rsid w:val="00C95E06"/>
    <w:rsid w:val="00C9657D"/>
    <w:rsid w:val="00CA0501"/>
    <w:rsid w:val="00CA178B"/>
    <w:rsid w:val="00CB40DA"/>
    <w:rsid w:val="00CF2E8B"/>
    <w:rsid w:val="00CF3233"/>
    <w:rsid w:val="00D03AC6"/>
    <w:rsid w:val="00D06C6C"/>
    <w:rsid w:val="00D135D5"/>
    <w:rsid w:val="00D77303"/>
    <w:rsid w:val="00D86121"/>
    <w:rsid w:val="00DA3134"/>
    <w:rsid w:val="00DA5C02"/>
    <w:rsid w:val="00DB7B3B"/>
    <w:rsid w:val="00DD2AE2"/>
    <w:rsid w:val="00DE68AC"/>
    <w:rsid w:val="00DE697A"/>
    <w:rsid w:val="00DF0A77"/>
    <w:rsid w:val="00DF5851"/>
    <w:rsid w:val="00DF7787"/>
    <w:rsid w:val="00E21313"/>
    <w:rsid w:val="00E23BE5"/>
    <w:rsid w:val="00E5361C"/>
    <w:rsid w:val="00E53CCB"/>
    <w:rsid w:val="00E772D0"/>
    <w:rsid w:val="00EB7B08"/>
    <w:rsid w:val="00ED0C74"/>
    <w:rsid w:val="00EF4B10"/>
    <w:rsid w:val="00F65BBF"/>
    <w:rsid w:val="00F81367"/>
    <w:rsid w:val="00F86959"/>
    <w:rsid w:val="00F90CB3"/>
    <w:rsid w:val="00F97FFB"/>
    <w:rsid w:val="00FA51BA"/>
    <w:rsid w:val="00FB5040"/>
    <w:rsid w:val="00FC046E"/>
    <w:rsid w:val="00FC10EC"/>
    <w:rsid w:val="00FD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B2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0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42A"/>
    <w:pPr>
      <w:ind w:left="720"/>
      <w:contextualSpacing/>
    </w:pPr>
  </w:style>
  <w:style w:type="table" w:styleId="a6">
    <w:name w:val="Table Grid"/>
    <w:basedOn w:val="a1"/>
    <w:uiPriority w:val="59"/>
    <w:rsid w:val="00876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A456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C22C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22CD"/>
    <w:rPr>
      <w:i/>
      <w:iCs/>
      <w:color w:val="000000" w:themeColor="text1"/>
    </w:rPr>
  </w:style>
  <w:style w:type="character" w:customStyle="1" w:styleId="20">
    <w:name w:val="Заголовок 2 Знак"/>
    <w:basedOn w:val="a0"/>
    <w:link w:val="2"/>
    <w:uiPriority w:val="9"/>
    <w:rsid w:val="007B2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B22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0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42A"/>
    <w:pPr>
      <w:ind w:left="720"/>
      <w:contextualSpacing/>
    </w:pPr>
  </w:style>
  <w:style w:type="table" w:styleId="a6">
    <w:name w:val="Table Grid"/>
    <w:basedOn w:val="a1"/>
    <w:uiPriority w:val="59"/>
    <w:rsid w:val="00876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A456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C22C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C22CD"/>
    <w:rPr>
      <w:i/>
      <w:iCs/>
      <w:color w:val="000000" w:themeColor="text1"/>
    </w:rPr>
  </w:style>
  <w:style w:type="character" w:customStyle="1" w:styleId="20">
    <w:name w:val="Заголовок 2 Знак"/>
    <w:basedOn w:val="a0"/>
    <w:link w:val="2"/>
    <w:uiPriority w:val="9"/>
    <w:rsid w:val="007B22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174</cp:revision>
  <dcterms:created xsi:type="dcterms:W3CDTF">2020-02-28T10:58:00Z</dcterms:created>
  <dcterms:modified xsi:type="dcterms:W3CDTF">2023-01-20T17:18:00Z</dcterms:modified>
</cp:coreProperties>
</file>